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F7E" w:rsidRDefault="00867F7E" w:rsidP="00867F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Дәріс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7F7E" w:rsidRP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Дәрістің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таныстыру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:</w:t>
      </w:r>
    </w:p>
    <w:p w:rsidR="00867F7E" w:rsidRP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</w:p>
    <w:p w:rsidR="00867F7E" w:rsidRP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2.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бөлу</w:t>
      </w:r>
      <w:proofErr w:type="spellEnd"/>
    </w:p>
    <w:p w:rsidR="00867F7E" w:rsidRDefault="00867F7E" w:rsidP="00867F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бюджетінің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(1-сурет)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сыныптамаға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бөлімдерді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: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  1)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баланс;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4) таза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сальдо: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6)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профициті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);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7)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тапшылығын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профицитін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Қарыздарды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қалдықтарының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өтеусіз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қайтарымдылық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есептелуге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түсімдер-Қазақстан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түсімдер-Қазақстан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белгіленгендерден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қайтарылмайтын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гранттар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өтеусіз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  <w:r w:rsidRPr="00867F7E">
        <w:t xml:space="preserve"> </w:t>
      </w:r>
      <w:r w:rsidRPr="00867F7E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сальдо: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6)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профициті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);</w:t>
      </w:r>
    </w:p>
    <w:p w:rsidR="00867F7E" w:rsidRPr="00867F7E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7)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тапшылығын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профицитін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Қарыздарды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қалдықтарының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72229F" w:rsidRDefault="00867F7E" w:rsidP="00867F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өтеусіз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қайтарымдылық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есептелуге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түсімдер-Қазақстан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түсімдер-Қазақстан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белгіленгендерден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lastRenderedPageBreak/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қайтарылмайтын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гранттар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өтеусіз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резервтегі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меншіктегі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түсімдері-бюджеттің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басқасына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қорынан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Қайтарымсыз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түрлерге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: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сипаттағы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іс-шараларды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ұйымдастыруға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тапсырысқа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саясатты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жұмыстарға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7F7E">
        <w:rPr>
          <w:rFonts w:ascii="Times New Roman" w:hAnsi="Times New Roman" w:cs="Times New Roman"/>
          <w:sz w:val="28"/>
          <w:szCs w:val="28"/>
        </w:rPr>
        <w:t>қызметтерге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proofErr w:type="gram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төлеуі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тұтынуы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);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4) Жеке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қызметкерлерге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еңбегі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заңнамалық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актілеріне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нысанда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субсидиялар-мемлекеттік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бірлестіктер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табылмайтын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өтеусіз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қайтарымсыз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трансферттер-бюджеттің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басқасына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қорына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міндеттемелерін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сальдо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шығыстары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айырма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сальдоға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шығындарында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бағдарламалары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бағдарламалардың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кірістерінің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көлемінен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аспауға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Таза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кредит беру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айырма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мыналарды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: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алу-заңды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үлестерін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қағаздарын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шығыстары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түсімдер-заңды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меншіктегі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мүліктік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үлестерін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қағаздарын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lastRenderedPageBreak/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басқаруындағы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жүргізуіндегі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пакеттерін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жарғылық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капиталына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үлестерін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меншіктің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салалар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кәсіпорындарға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жекешелендірудің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міндеттеріне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Сальдо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айырма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сомалары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Кірістердің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қолданыстағылардың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күшін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толықтырулар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енгізіле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кодекстерінде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одағының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көзделгендерден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Кодексте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заңнамалық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актілерінде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қайтарылмайтын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гранттар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өтеусіз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: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резервтен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меншіктегі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беруден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заңдарында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шарттарда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;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басқасына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қорынан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трансферттер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lastRenderedPageBreak/>
        <w:t xml:space="preserve">8.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борышты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қайтаруға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төленген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кепілдіктер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кредиттерді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сомалары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заңнамалық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актілеріне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беру,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қорғалатын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аумақтар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салаларындағы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ақшаны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өткізуінен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есептелуге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заңнамалық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актілерінде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ақылы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көзделсе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өткізуден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билігінде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қалуы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</w:p>
    <w:p w:rsidR="00867F7E" w:rsidRPr="00867F7E" w:rsidRDefault="00867F7E" w:rsidP="00867F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7F7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асырғаны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төлемақы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Үкіметі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белгілеген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тұлғамен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келісім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F7E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867F7E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867F7E" w:rsidRPr="00867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F7E"/>
    <w:rsid w:val="0072229F"/>
    <w:rsid w:val="0086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76521"/>
  <w15:chartTrackingRefBased/>
  <w15:docId w15:val="{6897CB4B-B05F-4A5D-A60E-A0ED79D0F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67F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67F7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867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45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1315</Words>
  <Characters>7502</Characters>
  <Application>Microsoft Office Word</Application>
  <DocSecurity>0</DocSecurity>
  <Lines>62</Lines>
  <Paragraphs>17</Paragraphs>
  <ScaleCrop>false</ScaleCrop>
  <Company/>
  <LinksUpToDate>false</LinksUpToDate>
  <CharactersWithSpaces>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2022-03-10T04:10:00Z</dcterms:created>
  <dcterms:modified xsi:type="dcterms:W3CDTF">2022-03-10T04:18:00Z</dcterms:modified>
</cp:coreProperties>
</file>